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 xml:space="preserve">Spis podręczników </w:t>
      </w:r>
      <w:r w:rsidR="0018197C">
        <w:rPr>
          <w:rFonts w:ascii="Times New Roman" w:hAnsi="Times New Roman" w:cs="Times New Roman"/>
          <w:b/>
          <w:sz w:val="32"/>
          <w:szCs w:val="32"/>
        </w:rPr>
        <w:t>klasa VII</w:t>
      </w:r>
    </w:p>
    <w:p w:rsidR="006C1F60" w:rsidRPr="00AE42CF" w:rsidRDefault="006C1F60" w:rsidP="00AE42CF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>na rok szkolny 2017/2018</w:t>
      </w:r>
      <w:bookmarkStart w:id="0" w:name="_GoBack"/>
      <w:bookmarkEnd w:id="0"/>
    </w:p>
    <w:p w:rsidR="005F0DC4" w:rsidRPr="007E4C52" w:rsidRDefault="005F0DC4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21" w:type="dxa"/>
        <w:tblLook w:val="04A0"/>
      </w:tblPr>
      <w:tblGrid>
        <w:gridCol w:w="3397"/>
        <w:gridCol w:w="3544"/>
        <w:gridCol w:w="2180"/>
      </w:tblGrid>
      <w:tr w:rsidR="00846B6E" w:rsidRPr="007E4C52" w:rsidTr="0048721E">
        <w:trPr>
          <w:trHeight w:val="379"/>
        </w:trPr>
        <w:tc>
          <w:tcPr>
            <w:tcW w:w="3397" w:type="dxa"/>
          </w:tcPr>
          <w:p w:rsidR="00846B6E" w:rsidRPr="009B6A35" w:rsidRDefault="00846B6E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3544" w:type="dxa"/>
          </w:tcPr>
          <w:p w:rsidR="00846B6E" w:rsidRPr="009B6A35" w:rsidRDefault="00846B6E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ćwiczenia</w:t>
            </w:r>
          </w:p>
        </w:tc>
        <w:tc>
          <w:tcPr>
            <w:tcW w:w="2180" w:type="dxa"/>
          </w:tcPr>
          <w:p w:rsidR="00846B6E" w:rsidRPr="009B6A35" w:rsidRDefault="00846B6E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846B6E" w:rsidRPr="007E4C52" w:rsidTr="0048721E">
        <w:trPr>
          <w:trHeight w:val="379"/>
        </w:trPr>
        <w:tc>
          <w:tcPr>
            <w:tcW w:w="9121" w:type="dxa"/>
            <w:gridSpan w:val="3"/>
          </w:tcPr>
          <w:p w:rsidR="00846B6E" w:rsidRPr="008F5ADF" w:rsidRDefault="00846B6E" w:rsidP="007E4C52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E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846B6E" w:rsidRPr="007E4C52" w:rsidTr="00BB07A4">
        <w:trPr>
          <w:trHeight w:val="747"/>
        </w:trPr>
        <w:tc>
          <w:tcPr>
            <w:tcW w:w="3397" w:type="dxa"/>
          </w:tcPr>
          <w:p w:rsidR="00846B6E" w:rsidRPr="007E4C52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słowa. Podręcznik do języka polskiego</w:t>
            </w:r>
          </w:p>
        </w:tc>
        <w:tc>
          <w:tcPr>
            <w:tcW w:w="3544" w:type="dxa"/>
          </w:tcPr>
          <w:p w:rsidR="00846B6E" w:rsidRPr="007E4C52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Gramatyka i stylistyka. Zeszyt ćwiczeń.</w:t>
            </w:r>
          </w:p>
        </w:tc>
        <w:tc>
          <w:tcPr>
            <w:tcW w:w="2180" w:type="dxa"/>
          </w:tcPr>
          <w:p w:rsidR="00846B6E" w:rsidRPr="007E4C52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469CA" w:rsidRPr="007E4C52" w:rsidTr="0048721E">
        <w:trPr>
          <w:trHeight w:val="379"/>
        </w:trPr>
        <w:tc>
          <w:tcPr>
            <w:tcW w:w="9121" w:type="dxa"/>
            <w:gridSpan w:val="3"/>
          </w:tcPr>
          <w:p w:rsidR="004469CA" w:rsidRPr="005A6A56" w:rsidRDefault="004469CA" w:rsidP="005A6A56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E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</w:tr>
      <w:tr w:rsidR="00846B6E" w:rsidRPr="007E4C52" w:rsidTr="0048721E">
        <w:trPr>
          <w:trHeight w:val="324"/>
        </w:trPr>
        <w:tc>
          <w:tcPr>
            <w:tcW w:w="3397" w:type="dxa"/>
          </w:tcPr>
          <w:p w:rsidR="00846B6E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</w:t>
            </w:r>
          </w:p>
        </w:tc>
        <w:tc>
          <w:tcPr>
            <w:tcW w:w="3544" w:type="dxa"/>
          </w:tcPr>
          <w:p w:rsidR="00846B6E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180" w:type="dxa"/>
          </w:tcPr>
          <w:p w:rsidR="00846B6E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69CA" w:rsidRPr="007E4C52" w:rsidTr="0048721E">
        <w:trPr>
          <w:trHeight w:val="379"/>
        </w:trPr>
        <w:tc>
          <w:tcPr>
            <w:tcW w:w="9121" w:type="dxa"/>
            <w:gridSpan w:val="3"/>
          </w:tcPr>
          <w:p w:rsidR="004469CA" w:rsidRPr="005A6A56" w:rsidRDefault="004469CA" w:rsidP="005A6A56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E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</w:tr>
      <w:tr w:rsidR="00846B6E" w:rsidRPr="007E4C52" w:rsidTr="0048721E">
        <w:trPr>
          <w:trHeight w:val="324"/>
        </w:trPr>
        <w:tc>
          <w:tcPr>
            <w:tcW w:w="3397" w:type="dxa"/>
          </w:tcPr>
          <w:p w:rsidR="00846B6E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3544" w:type="dxa"/>
          </w:tcPr>
          <w:p w:rsidR="00846B6E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180" w:type="dxa"/>
          </w:tcPr>
          <w:p w:rsidR="00846B6E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69CA" w:rsidRPr="007E4C52" w:rsidTr="0048721E">
        <w:trPr>
          <w:trHeight w:val="379"/>
        </w:trPr>
        <w:tc>
          <w:tcPr>
            <w:tcW w:w="9121" w:type="dxa"/>
            <w:gridSpan w:val="3"/>
          </w:tcPr>
          <w:p w:rsidR="004469CA" w:rsidRPr="00CA6B64" w:rsidRDefault="004469CA" w:rsidP="00CA6B6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E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</w:tr>
      <w:tr w:rsidR="00846B6E" w:rsidRPr="007E4C52" w:rsidTr="00BB07A4">
        <w:trPr>
          <w:trHeight w:val="552"/>
        </w:trPr>
        <w:tc>
          <w:tcPr>
            <w:tcW w:w="3397" w:type="dxa"/>
          </w:tcPr>
          <w:p w:rsidR="00846B6E" w:rsidRPr="00CF15F7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F7">
              <w:rPr>
                <w:rFonts w:ascii="Times New Roman" w:hAnsi="Times New Roman" w:cs="Times New Roman"/>
                <w:sz w:val="24"/>
                <w:szCs w:val="24"/>
              </w:rPr>
              <w:t>AllClear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(podręcznik)</w:t>
            </w:r>
          </w:p>
        </w:tc>
        <w:tc>
          <w:tcPr>
            <w:tcW w:w="3544" w:type="dxa"/>
          </w:tcPr>
          <w:p w:rsidR="00846B6E" w:rsidRDefault="00846B6E" w:rsidP="00BB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5F7">
              <w:rPr>
                <w:rFonts w:ascii="Times New Roman" w:hAnsi="Times New Roman" w:cs="Times New Roman"/>
                <w:sz w:val="24"/>
                <w:szCs w:val="24"/>
              </w:rPr>
              <w:t>AllClear</w:t>
            </w:r>
            <w:proofErr w:type="spellEnd"/>
            <w:r w:rsidRPr="00CF15F7">
              <w:rPr>
                <w:rFonts w:ascii="Times New Roman" w:hAnsi="Times New Roman" w:cs="Times New Roman"/>
                <w:sz w:val="24"/>
                <w:szCs w:val="24"/>
              </w:rPr>
              <w:t xml:space="preserve"> (materiały ćwiczeniowe)</w:t>
            </w:r>
          </w:p>
        </w:tc>
        <w:tc>
          <w:tcPr>
            <w:tcW w:w="2180" w:type="dxa"/>
          </w:tcPr>
          <w:p w:rsidR="00846B6E" w:rsidRDefault="00846B6E" w:rsidP="00BB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</w:tc>
      </w:tr>
      <w:tr w:rsidR="004469CA" w:rsidRPr="007E4C52" w:rsidTr="0048721E">
        <w:trPr>
          <w:trHeight w:val="379"/>
        </w:trPr>
        <w:tc>
          <w:tcPr>
            <w:tcW w:w="9121" w:type="dxa"/>
            <w:gridSpan w:val="3"/>
          </w:tcPr>
          <w:p w:rsidR="004469CA" w:rsidRPr="006A7D74" w:rsidRDefault="004469CA" w:rsidP="006A7D7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E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</w:tr>
      <w:tr w:rsidR="00846B6E" w:rsidRPr="007E4C52" w:rsidTr="0048721E">
        <w:trPr>
          <w:trHeight w:val="668"/>
        </w:trPr>
        <w:tc>
          <w:tcPr>
            <w:tcW w:w="3397" w:type="dxa"/>
          </w:tcPr>
          <w:p w:rsidR="00846B6E" w:rsidRPr="009246AB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SPOTYKAM TWOJE SŁOWO</w:t>
            </w:r>
          </w:p>
        </w:tc>
        <w:tc>
          <w:tcPr>
            <w:tcW w:w="3544" w:type="dxa"/>
          </w:tcPr>
          <w:p w:rsidR="00846B6E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2180" w:type="dxa"/>
          </w:tcPr>
          <w:p w:rsidR="00846B6E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Redaktor: ks. Paweł Mąkosa  </w:t>
            </w:r>
          </w:p>
        </w:tc>
      </w:tr>
      <w:tr w:rsidR="004469CA" w:rsidRPr="007E4C52" w:rsidTr="0048721E">
        <w:trPr>
          <w:trHeight w:val="379"/>
        </w:trPr>
        <w:tc>
          <w:tcPr>
            <w:tcW w:w="9121" w:type="dxa"/>
            <w:gridSpan w:val="3"/>
          </w:tcPr>
          <w:p w:rsidR="004469CA" w:rsidRPr="001B3344" w:rsidRDefault="004469CA" w:rsidP="001B334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E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</w:tr>
      <w:tr w:rsidR="00846B6E" w:rsidRPr="007E4C52" w:rsidTr="0048721E">
        <w:trPr>
          <w:trHeight w:val="324"/>
        </w:trPr>
        <w:tc>
          <w:tcPr>
            <w:tcW w:w="3397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4">
              <w:rPr>
                <w:rFonts w:ascii="Times New Roman" w:hAnsi="Times New Roman" w:cs="Times New Roman"/>
                <w:sz w:val="24"/>
                <w:szCs w:val="24"/>
              </w:rPr>
              <w:t>Magnet Smart 1</w:t>
            </w:r>
          </w:p>
        </w:tc>
        <w:tc>
          <w:tcPr>
            <w:tcW w:w="3544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180" w:type="dxa"/>
          </w:tcPr>
          <w:p w:rsidR="00846B6E" w:rsidRDefault="00846B6E" w:rsidP="001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 xml:space="preserve">Wyd. Lektor </w:t>
            </w:r>
            <w:proofErr w:type="spellStart"/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4469CA" w:rsidRPr="007E4C52" w:rsidTr="0048721E">
        <w:trPr>
          <w:trHeight w:val="324"/>
        </w:trPr>
        <w:tc>
          <w:tcPr>
            <w:tcW w:w="9121" w:type="dxa"/>
            <w:gridSpan w:val="3"/>
          </w:tcPr>
          <w:p w:rsidR="004469CA" w:rsidRPr="00846B6E" w:rsidRDefault="004469CA" w:rsidP="0084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846B6E" w:rsidRPr="007E4C52" w:rsidTr="0048721E">
        <w:trPr>
          <w:trHeight w:val="324"/>
        </w:trPr>
        <w:tc>
          <w:tcPr>
            <w:tcW w:w="3397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:rsidR="00846B6E" w:rsidRPr="001B3344" w:rsidRDefault="00010AE7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80" w:type="dxa"/>
          </w:tcPr>
          <w:p w:rsidR="00846B6E" w:rsidRPr="007E4C52" w:rsidRDefault="00846B6E" w:rsidP="001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469CA" w:rsidRPr="007E4C52" w:rsidTr="0048721E">
        <w:trPr>
          <w:trHeight w:val="324"/>
        </w:trPr>
        <w:tc>
          <w:tcPr>
            <w:tcW w:w="9121" w:type="dxa"/>
            <w:gridSpan w:val="3"/>
          </w:tcPr>
          <w:p w:rsidR="004469CA" w:rsidRPr="00846B6E" w:rsidRDefault="004469CA" w:rsidP="0084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846B6E" w:rsidRPr="007E4C52" w:rsidTr="0048721E">
        <w:trPr>
          <w:trHeight w:val="324"/>
        </w:trPr>
        <w:tc>
          <w:tcPr>
            <w:tcW w:w="3397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3544" w:type="dxa"/>
          </w:tcPr>
          <w:p w:rsidR="00846B6E" w:rsidRPr="001B3344" w:rsidRDefault="00010AE7" w:rsidP="00010AE7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7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180" w:type="dxa"/>
          </w:tcPr>
          <w:p w:rsidR="00846B6E" w:rsidRPr="007E4C52" w:rsidRDefault="00846B6E" w:rsidP="001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69CA" w:rsidRPr="007E4C52" w:rsidTr="0048721E">
        <w:trPr>
          <w:trHeight w:val="324"/>
        </w:trPr>
        <w:tc>
          <w:tcPr>
            <w:tcW w:w="9121" w:type="dxa"/>
            <w:gridSpan w:val="3"/>
          </w:tcPr>
          <w:p w:rsidR="004469CA" w:rsidRPr="00846B6E" w:rsidRDefault="004469CA" w:rsidP="00846B6E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</w:tr>
      <w:tr w:rsidR="00846B6E" w:rsidRPr="007E4C52" w:rsidTr="0048721E">
        <w:trPr>
          <w:trHeight w:val="324"/>
        </w:trPr>
        <w:tc>
          <w:tcPr>
            <w:tcW w:w="3397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</w:tc>
        <w:tc>
          <w:tcPr>
            <w:tcW w:w="3544" w:type="dxa"/>
          </w:tcPr>
          <w:p w:rsidR="00846B6E" w:rsidRPr="001B3344" w:rsidRDefault="00E94DED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180" w:type="dxa"/>
          </w:tcPr>
          <w:p w:rsidR="00846B6E" w:rsidRPr="007E4C52" w:rsidRDefault="00846B6E" w:rsidP="001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469CA" w:rsidRPr="007E4C52" w:rsidTr="0048721E">
        <w:trPr>
          <w:trHeight w:val="324"/>
        </w:trPr>
        <w:tc>
          <w:tcPr>
            <w:tcW w:w="9121" w:type="dxa"/>
            <w:gridSpan w:val="3"/>
          </w:tcPr>
          <w:p w:rsidR="004469CA" w:rsidRPr="00846B6E" w:rsidRDefault="004469CA" w:rsidP="0084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846B6E" w:rsidRPr="007E4C52" w:rsidTr="0048721E">
        <w:trPr>
          <w:trHeight w:val="324"/>
        </w:trPr>
        <w:tc>
          <w:tcPr>
            <w:tcW w:w="3397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:rsidR="00846B6E" w:rsidRPr="001B3344" w:rsidRDefault="00E94DED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180" w:type="dxa"/>
          </w:tcPr>
          <w:p w:rsidR="00846B6E" w:rsidRPr="007E4C52" w:rsidRDefault="00846B6E" w:rsidP="001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469CA" w:rsidRPr="007E4C52" w:rsidTr="0048721E">
        <w:trPr>
          <w:trHeight w:val="324"/>
        </w:trPr>
        <w:tc>
          <w:tcPr>
            <w:tcW w:w="9121" w:type="dxa"/>
            <w:gridSpan w:val="3"/>
          </w:tcPr>
          <w:p w:rsidR="004469CA" w:rsidRPr="00846B6E" w:rsidRDefault="004469CA" w:rsidP="0084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</w:tr>
      <w:tr w:rsidR="00846B6E" w:rsidRPr="007E4C52" w:rsidTr="0048721E">
        <w:trPr>
          <w:trHeight w:val="342"/>
        </w:trPr>
        <w:tc>
          <w:tcPr>
            <w:tcW w:w="3397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Ciekawa chemia</w:t>
            </w:r>
          </w:p>
        </w:tc>
        <w:tc>
          <w:tcPr>
            <w:tcW w:w="3544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Ciekawa chemia</w:t>
            </w:r>
          </w:p>
        </w:tc>
        <w:tc>
          <w:tcPr>
            <w:tcW w:w="2180" w:type="dxa"/>
          </w:tcPr>
          <w:p w:rsidR="00846B6E" w:rsidRPr="007E4C52" w:rsidRDefault="00846B6E" w:rsidP="001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469CA" w:rsidRPr="007E4C52" w:rsidTr="0048721E">
        <w:trPr>
          <w:trHeight w:val="324"/>
        </w:trPr>
        <w:tc>
          <w:tcPr>
            <w:tcW w:w="9121" w:type="dxa"/>
            <w:gridSpan w:val="3"/>
          </w:tcPr>
          <w:p w:rsidR="004469CA" w:rsidRPr="00846B6E" w:rsidRDefault="004469CA" w:rsidP="0084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846B6E" w:rsidRPr="007E4C52" w:rsidTr="0048721E">
        <w:trPr>
          <w:trHeight w:val="650"/>
        </w:trPr>
        <w:tc>
          <w:tcPr>
            <w:tcW w:w="3397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3544" w:type="dxa"/>
          </w:tcPr>
          <w:p w:rsidR="00846B6E" w:rsidRPr="001B3344" w:rsidRDefault="00846B6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2180" w:type="dxa"/>
          </w:tcPr>
          <w:p w:rsidR="00846B6E" w:rsidRPr="007E4C52" w:rsidRDefault="00846B6E" w:rsidP="001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6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7E4C52" w:rsidRDefault="007E4C52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sectPr w:rsidR="007E4C52" w:rsidSect="00FD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CA"/>
    <w:multiLevelType w:val="hybridMultilevel"/>
    <w:tmpl w:val="2232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35CA"/>
    <w:multiLevelType w:val="hybridMultilevel"/>
    <w:tmpl w:val="38CC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42"/>
    <w:rsid w:val="00010AE7"/>
    <w:rsid w:val="000224F1"/>
    <w:rsid w:val="000D304F"/>
    <w:rsid w:val="00106DC3"/>
    <w:rsid w:val="00116B39"/>
    <w:rsid w:val="001650AE"/>
    <w:rsid w:val="0018197C"/>
    <w:rsid w:val="001A04D4"/>
    <w:rsid w:val="001B3344"/>
    <w:rsid w:val="001F1122"/>
    <w:rsid w:val="00236418"/>
    <w:rsid w:val="0029610D"/>
    <w:rsid w:val="003142DF"/>
    <w:rsid w:val="004469CA"/>
    <w:rsid w:val="0048721E"/>
    <w:rsid w:val="005A6A56"/>
    <w:rsid w:val="005F0DC4"/>
    <w:rsid w:val="00642CC6"/>
    <w:rsid w:val="006A7D74"/>
    <w:rsid w:val="006C1F60"/>
    <w:rsid w:val="007A6BE2"/>
    <w:rsid w:val="007D343C"/>
    <w:rsid w:val="007E4C52"/>
    <w:rsid w:val="0080512F"/>
    <w:rsid w:val="00846B6E"/>
    <w:rsid w:val="008B60E5"/>
    <w:rsid w:val="008F21F8"/>
    <w:rsid w:val="008F5ADF"/>
    <w:rsid w:val="008F70DF"/>
    <w:rsid w:val="0091269F"/>
    <w:rsid w:val="009246AB"/>
    <w:rsid w:val="00977401"/>
    <w:rsid w:val="009B6A35"/>
    <w:rsid w:val="009D783F"/>
    <w:rsid w:val="009F7F99"/>
    <w:rsid w:val="00AE42CF"/>
    <w:rsid w:val="00B06199"/>
    <w:rsid w:val="00B54742"/>
    <w:rsid w:val="00BB07A4"/>
    <w:rsid w:val="00BE46B8"/>
    <w:rsid w:val="00C144A8"/>
    <w:rsid w:val="00C30B90"/>
    <w:rsid w:val="00CA6B64"/>
    <w:rsid w:val="00CF15F7"/>
    <w:rsid w:val="00CF2CD7"/>
    <w:rsid w:val="00E40CBC"/>
    <w:rsid w:val="00E94DED"/>
    <w:rsid w:val="00EA09B8"/>
    <w:rsid w:val="00F45645"/>
    <w:rsid w:val="00FC2E43"/>
    <w:rsid w:val="00FD7776"/>
    <w:rsid w:val="00FE2F1D"/>
    <w:rsid w:val="00FE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4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742"/>
  </w:style>
  <w:style w:type="character" w:styleId="Hipercze">
    <w:name w:val="Hyperlink"/>
    <w:basedOn w:val="Domylnaczcionkaakapitu"/>
    <w:uiPriority w:val="99"/>
    <w:semiHidden/>
    <w:unhideWhenUsed/>
    <w:rsid w:val="00B54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C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045C-F5AC-489A-815A-F454D40D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Matuszewska</dc:creator>
  <cp:keywords/>
  <dc:description/>
  <cp:lastModifiedBy>Szkoła</cp:lastModifiedBy>
  <cp:revision>11</cp:revision>
  <cp:lastPrinted>2017-05-29T08:10:00Z</cp:lastPrinted>
  <dcterms:created xsi:type="dcterms:W3CDTF">2017-05-29T08:11:00Z</dcterms:created>
  <dcterms:modified xsi:type="dcterms:W3CDTF">2017-06-21T13:16:00Z</dcterms:modified>
</cp:coreProperties>
</file>